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562B5853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2F753B2C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2392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829F" id="docshapegroup1" o:spid="_x0000_s1026" style="position:absolute;margin-left:-.5pt;margin-top:0;width:613pt;height:188.4pt;z-index:-15775232;mso-position-horizontal-relative:page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eWB/QQAAK8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92A6ABD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7BE820A9" w14:textId="77777777" w:rsidR="00003B81" w:rsidRDefault="00003B81" w:rsidP="00A56B3F">
      <w:pPr>
        <w:widowControl/>
        <w:autoSpaceDE/>
        <w:autoSpaceDN/>
        <w:rPr>
          <w:rFonts w:ascii="Century Gothic" w:eastAsia="Times New Roman" w:hAnsi="Century Gothic" w:cstheme="minorHAnsi"/>
          <w:color w:val="0E101A"/>
          <w:sz w:val="20"/>
          <w:szCs w:val="20"/>
          <w:lang w:val="en-AU" w:eastAsia="en-AU"/>
        </w:rPr>
      </w:pPr>
    </w:p>
    <w:p w14:paraId="0037169B" w14:textId="77777777" w:rsidR="00003B81" w:rsidRDefault="00003B81" w:rsidP="00A56B3F">
      <w:pPr>
        <w:widowControl/>
        <w:autoSpaceDE/>
        <w:autoSpaceDN/>
        <w:rPr>
          <w:rFonts w:ascii="Century Gothic" w:eastAsia="Times New Roman" w:hAnsi="Century Gothic" w:cstheme="minorHAnsi"/>
          <w:color w:val="0E101A"/>
          <w:sz w:val="20"/>
          <w:szCs w:val="20"/>
          <w:lang w:val="en-AU" w:eastAsia="en-AU"/>
        </w:rPr>
      </w:pPr>
    </w:p>
    <w:p w14:paraId="0657D27D" w14:textId="77777777" w:rsidR="00E7640B" w:rsidRDefault="00E7640B" w:rsidP="00A56B3F">
      <w:pPr>
        <w:widowControl/>
        <w:autoSpaceDE/>
        <w:autoSpaceDN/>
        <w:rPr>
          <w:rFonts w:ascii="Century Gothic" w:eastAsia="Times New Roman" w:hAnsi="Century Gothic" w:cstheme="minorHAnsi"/>
          <w:b/>
          <w:bCs/>
          <w:color w:val="0E101A"/>
          <w:sz w:val="24"/>
          <w:szCs w:val="24"/>
          <w:lang w:val="en-AU" w:eastAsia="en-AU"/>
        </w:rPr>
      </w:pPr>
    </w:p>
    <w:p w14:paraId="1E2DF6AD" w14:textId="77777777" w:rsidR="00E7640B" w:rsidRDefault="00E7640B" w:rsidP="00A56B3F">
      <w:pPr>
        <w:widowControl/>
        <w:autoSpaceDE/>
        <w:autoSpaceDN/>
        <w:rPr>
          <w:rFonts w:ascii="Century Gothic" w:eastAsia="Times New Roman" w:hAnsi="Century Gothic" w:cstheme="minorHAnsi"/>
          <w:b/>
          <w:bCs/>
          <w:color w:val="0E101A"/>
          <w:sz w:val="24"/>
          <w:szCs w:val="24"/>
          <w:lang w:val="en-AU" w:eastAsia="en-AU"/>
        </w:rPr>
      </w:pPr>
    </w:p>
    <w:p w14:paraId="0DE42430" w14:textId="7232B3F0" w:rsidR="00003B81" w:rsidRPr="00E7640B" w:rsidRDefault="004F4237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Vice</w:t>
      </w:r>
      <w:r w:rsidR="00070348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 </w:t>
      </w:r>
      <w:r w:rsidR="00070348" w:rsidRPr="00E7640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President </w:t>
      </w:r>
    </w:p>
    <w:p w14:paraId="3C981620" w14:textId="77777777" w:rsidR="00A56B3F" w:rsidRPr="00E7640B" w:rsidRDefault="00A56B3F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21879748" w14:textId="21EC14F6" w:rsidR="00894E47" w:rsidRPr="00E7640B" w:rsidRDefault="004F4237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The Vice President </w:t>
      </w:r>
      <w:r w:rsidR="00003B81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is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responsible in</w:t>
      </w:r>
      <w:r w:rsidR="00003B81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support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ing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the Centre President in providing strong leadership to the 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entre 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ommitte</w:t>
      </w:r>
      <w:r w:rsidR="00003B81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e. E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nsuring the 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entre sets and meets its goals and objectives</w:t>
      </w:r>
      <w:r w:rsidR="00003B81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in accordance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</w:t>
      </w:r>
      <w:r w:rsidR="00BB7A17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with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the </w:t>
      </w:r>
      <w:r w:rsidR="00BB7A17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entre </w:t>
      </w:r>
      <w:r w:rsidR="00BB7A17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rules and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completes all legal and compliance obligations.</w:t>
      </w:r>
    </w:p>
    <w:p w14:paraId="16D3A7BF" w14:textId="15F1CCDA" w:rsidR="00003B81" w:rsidRDefault="00003B81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784C9664" w14:textId="77777777" w:rsidR="00E7640B" w:rsidRPr="00E7640B" w:rsidRDefault="00E7640B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46E1A3C1" w14:textId="30087935" w:rsidR="00003B81" w:rsidRDefault="00E7640B" w:rsidP="00003B81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Role and Responsibilities</w:t>
      </w: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:</w:t>
      </w:r>
    </w:p>
    <w:p w14:paraId="501EC39D" w14:textId="77777777" w:rsidR="00BB7A17" w:rsidRPr="00E7640B" w:rsidRDefault="00BB7A17" w:rsidP="00003B81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495A9AA9" w14:textId="77777777" w:rsidR="00E7640B" w:rsidRPr="00E7640B" w:rsidRDefault="00E7640B" w:rsidP="00E7640B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E7640B">
        <w:rPr>
          <w:rFonts w:asciiTheme="minorHAnsi" w:hAnsiTheme="minorHAnsi" w:cstheme="minorHAnsi"/>
          <w:sz w:val="24"/>
          <w:szCs w:val="24"/>
        </w:rPr>
        <w:t>Assist the Executive Committee Members in the discharge of their duties.</w:t>
      </w:r>
    </w:p>
    <w:p w14:paraId="33EC175E" w14:textId="77777777" w:rsidR="00E7640B" w:rsidRPr="00E7640B" w:rsidRDefault="00E7640B" w:rsidP="00E7640B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E7640B">
        <w:rPr>
          <w:rFonts w:asciiTheme="minorHAnsi" w:hAnsiTheme="minorHAnsi" w:cstheme="minorHAnsi"/>
          <w:sz w:val="24"/>
          <w:szCs w:val="24"/>
        </w:rPr>
        <w:t xml:space="preserve">Endorse correspondence, cheques, financial </w:t>
      </w:r>
      <w:proofErr w:type="gramStart"/>
      <w:r w:rsidRPr="00E7640B">
        <w:rPr>
          <w:rFonts w:asciiTheme="minorHAnsi" w:hAnsiTheme="minorHAnsi" w:cstheme="minorHAnsi"/>
          <w:sz w:val="24"/>
          <w:szCs w:val="24"/>
        </w:rPr>
        <w:t>reports</w:t>
      </w:r>
      <w:proofErr w:type="gramEnd"/>
      <w:r w:rsidRPr="00E7640B">
        <w:rPr>
          <w:rFonts w:asciiTheme="minorHAnsi" w:hAnsiTheme="minorHAnsi" w:cstheme="minorHAnsi"/>
          <w:sz w:val="24"/>
          <w:szCs w:val="24"/>
        </w:rPr>
        <w:t xml:space="preserve"> and other documentation as appropriate.</w:t>
      </w:r>
    </w:p>
    <w:p w14:paraId="576FA67B" w14:textId="2D327A4F" w:rsidR="00E7640B" w:rsidRDefault="00E7640B" w:rsidP="00E7640B">
      <w:pPr>
        <w:pStyle w:val="ListParagraph"/>
        <w:widowControl/>
        <w:autoSpaceDE/>
        <w:autoSpaceDN/>
        <w:ind w:left="720" w:firstLine="0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048AE578" w14:textId="77777777" w:rsidR="00E7640B" w:rsidRPr="00E7640B" w:rsidRDefault="00E7640B" w:rsidP="00E7640B">
      <w:pPr>
        <w:pStyle w:val="ListParagraph"/>
        <w:widowControl/>
        <w:autoSpaceDE/>
        <w:autoSpaceDN/>
        <w:ind w:left="720" w:firstLine="0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02D92B3F" w14:textId="6436428C" w:rsidR="0081710C" w:rsidRDefault="00E7640B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Various </w:t>
      </w:r>
      <w:r w:rsidR="0042560C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duties</w:t>
      </w:r>
      <w:r w:rsidRPr="00E7640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of the Vice President may include:</w:t>
      </w:r>
    </w:p>
    <w:p w14:paraId="11FE93C6" w14:textId="77777777" w:rsidR="00BB7A17" w:rsidRPr="00E7640B" w:rsidRDefault="00BB7A17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69853761" w14:textId="1D5C6498" w:rsidR="00003B81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In the absence of the President, chair committee meetings, annual general meetings, and special meetings.</w:t>
      </w:r>
    </w:p>
    <w:p w14:paraId="19D31C5B" w14:textId="684526DC" w:rsidR="00003B81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Be responsible for duties generally held by the President if the President is absent.</w:t>
      </w:r>
    </w:p>
    <w:p w14:paraId="3FF0C0BB" w14:textId="612066DB" w:rsidR="00003B81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Be responsible to raise concerns with the President where they arise.</w:t>
      </w:r>
    </w:p>
    <w:p w14:paraId="42385345" w14:textId="322D3446" w:rsidR="00003B81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Apply for, and manage, grants as decided upon by the centre committee.</w:t>
      </w:r>
    </w:p>
    <w:p w14:paraId="6572A2FC" w14:textId="471AF4A1" w:rsidR="00003B81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Assist in the development of partnerships with other centres, Little Athletics NSW, potential sponsors, and funding organisations.</w:t>
      </w:r>
    </w:p>
    <w:p w14:paraId="4BE20F83" w14:textId="0740817B" w:rsidR="004B5E62" w:rsidRPr="00E7640B" w:rsidRDefault="00003B81" w:rsidP="00003B81">
      <w:pPr>
        <w:pStyle w:val="ListParagraph"/>
        <w:widowControl/>
        <w:numPr>
          <w:ilvl w:val="0"/>
          <w:numId w:val="15"/>
        </w:numPr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Other duties as nominated by the President and/or </w:t>
      </w:r>
      <w:r w:rsidR="008E0812" w:rsidRPr="00E7640B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committee.</w:t>
      </w:r>
    </w:p>
    <w:p w14:paraId="0D59E71F" w14:textId="7D1403F6" w:rsidR="00003B81" w:rsidRPr="0081710C" w:rsidRDefault="00003B81" w:rsidP="00003B81">
      <w:pPr>
        <w:widowControl/>
        <w:autoSpaceDE/>
        <w:autoSpaceDN/>
        <w:rPr>
          <w:rFonts w:ascii="Century Gothic" w:eastAsia="Times New Roman" w:hAnsi="Century Gothic" w:cstheme="minorHAnsi"/>
          <w:color w:val="0E101A"/>
          <w:sz w:val="24"/>
          <w:szCs w:val="24"/>
          <w:lang w:val="en-AU" w:eastAsia="en-AU"/>
        </w:rPr>
      </w:pPr>
    </w:p>
    <w:p w14:paraId="397EA305" w14:textId="03E8F58C" w:rsidR="004B5E62" w:rsidRPr="00003B81" w:rsidRDefault="001755CD" w:rsidP="00003B81">
      <w:pPr>
        <w:pStyle w:val="ListParagraph"/>
        <w:widowControl/>
        <w:autoSpaceDE/>
        <w:autoSpaceDN/>
        <w:ind w:left="720" w:firstLine="0"/>
        <w:rPr>
          <w:rFonts w:ascii="Century Gothic" w:eastAsia="Times New Roman" w:hAnsi="Century Gothic" w:cstheme="minorHAnsi"/>
          <w:color w:val="0E101A"/>
          <w:sz w:val="20"/>
          <w:szCs w:val="20"/>
          <w:lang w:val="en-AU" w:eastAsia="en-AU"/>
        </w:rPr>
      </w:pPr>
      <w:r w:rsidRPr="00003B81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34EC354" wp14:editId="0DFBBF5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8750" cy="1356880"/>
                <wp:effectExtent l="0" t="0" r="12700" b="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356880"/>
                          <a:chOff x="0" y="13608"/>
                          <a:chExt cx="12250" cy="2231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0" y="13608"/>
                            <a:ext cx="12240" cy="223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3608 13608"/>
                              <a:gd name="T2" fmla="*/ 13608 h 2231"/>
                              <a:gd name="T3" fmla="*/ 0 w 12240"/>
                              <a:gd name="T4" fmla="+- 0 15839 13608"/>
                              <a:gd name="T5" fmla="*/ 15839 h 2231"/>
                              <a:gd name="T6" fmla="*/ 12240 w 12240"/>
                              <a:gd name="T7" fmla="+- 0 15839 13608"/>
                              <a:gd name="T8" fmla="*/ 15839 h 2231"/>
                              <a:gd name="T9" fmla="*/ 12240 w 12240"/>
                              <a:gd name="T10" fmla="+- 0 15793 13608"/>
                              <a:gd name="T11" fmla="*/ 15793 h 2231"/>
                              <a:gd name="T12" fmla="*/ 0 w 12240"/>
                              <a:gd name="T13" fmla="+- 0 13608 13608"/>
                              <a:gd name="T14" fmla="*/ 13608 h 2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231">
                                <a:moveTo>
                                  <a:pt x="0" y="0"/>
                                </a:moveTo>
                                <a:lnTo>
                                  <a:pt x="0" y="2231"/>
                                </a:lnTo>
                                <a:lnTo>
                                  <a:pt x="12240" y="2231"/>
                                </a:lnTo>
                                <a:lnTo>
                                  <a:pt x="12240" y="2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2230" y="15784"/>
                            <a:ext cx="20" cy="20"/>
                          </a:xfrm>
                          <a:custGeom>
                            <a:avLst/>
                            <a:gdLst>
                              <a:gd name="T0" fmla="+- 0 12230 12230"/>
                              <a:gd name="T1" fmla="*/ T0 w 20"/>
                              <a:gd name="T2" fmla="+- 0 15794 15784"/>
                              <a:gd name="T3" fmla="*/ 15794 h 20"/>
                              <a:gd name="T4" fmla="+- 0 12233 12230"/>
                              <a:gd name="T5" fmla="*/ T4 w 20"/>
                              <a:gd name="T6" fmla="+- 0 15787 15784"/>
                              <a:gd name="T7" fmla="*/ 15787 h 20"/>
                              <a:gd name="T8" fmla="+- 0 12240 12230"/>
                              <a:gd name="T9" fmla="*/ T8 w 20"/>
                              <a:gd name="T10" fmla="+- 0 15784 15784"/>
                              <a:gd name="T11" fmla="*/ 15784 h 20"/>
                              <a:gd name="T12" fmla="+- 0 12247 12230"/>
                              <a:gd name="T13" fmla="*/ T12 w 20"/>
                              <a:gd name="T14" fmla="+- 0 15787 15784"/>
                              <a:gd name="T15" fmla="*/ 15787 h 20"/>
                              <a:gd name="T16" fmla="+- 0 12250 12230"/>
                              <a:gd name="T17" fmla="*/ T16 w 20"/>
                              <a:gd name="T18" fmla="+- 0 15794 15784"/>
                              <a:gd name="T19" fmla="*/ 15794 h 20"/>
                              <a:gd name="T20" fmla="+- 0 12247 12230"/>
                              <a:gd name="T21" fmla="*/ T20 w 20"/>
                              <a:gd name="T22" fmla="+- 0 15801 15784"/>
                              <a:gd name="T23" fmla="*/ 15801 h 20"/>
                              <a:gd name="T24" fmla="+- 0 12240 12230"/>
                              <a:gd name="T25" fmla="*/ T24 w 20"/>
                              <a:gd name="T26" fmla="+- 0 15804 15784"/>
                              <a:gd name="T27" fmla="*/ 15804 h 20"/>
                              <a:gd name="T28" fmla="+- 0 12233 12230"/>
                              <a:gd name="T29" fmla="*/ T28 w 20"/>
                              <a:gd name="T30" fmla="+- 0 15801 15784"/>
                              <a:gd name="T31" fmla="*/ 15801 h 20"/>
                              <a:gd name="T32" fmla="+- 0 12230 12230"/>
                              <a:gd name="T33" fmla="*/ T32 w 20"/>
                              <a:gd name="T34" fmla="+- 0 15794 15784"/>
                              <a:gd name="T35" fmla="*/ 157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7" y="3"/>
                                </a:lnTo>
                                <a:lnTo>
                                  <a:pt x="20" y="10"/>
                                </a:lnTo>
                                <a:lnTo>
                                  <a:pt x="17" y="17"/>
                                </a:lnTo>
                                <a:lnTo>
                                  <a:pt x="10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ECB9" id="docshapegroup5" o:spid="_x0000_s1026" style="position:absolute;margin-left:0;margin-top:0;width:612.5pt;height:106.85pt;z-index:15729152;mso-position-horizontal:left;mso-position-horizontal-relative:page;mso-position-vertical:bottom;mso-position-vertical-relative:page" coordorigin=",13608" coordsize="1225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">
                <v:shape id="docshape6" o:spid="_x0000_s1027" style="position:absolute;top:13608;width:12240;height:2231;visibility:visible;mso-wrap-style:square;v-text-anchor:top" coordsize="12240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" path="m,l,2231r12240,l12240,2185,,xe" fillcolor="#002f47" stroked="f">
                  <v:path arrowok="t" o:connecttype="custom" o:connectlocs="0,13608;0,15839;12240,15839;12240,15793;0,13608" o:connectangles="0,0,0,0,0"/>
                </v:shape>
                <v:shape id="docshape7" o:spid="_x0000_s1028" style="position:absolute;left:12230;top:15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" path="m,10l3,3,10,r7,3l20,10r-3,7l10,20,3,17,,10xe" fillcolor="#002f47" stroked="f">
                  <v:path arrowok="t" o:connecttype="custom" o:connectlocs="0,15794;3,15787;10,15784;17,15787;20,15794;17,15801;10,15804;3,15801;0,15794" o:connectangles="0,0,0,0,0,0,0,0,0"/>
                </v:shape>
                <w10:wrap anchorx="page" anchory="page"/>
              </v:group>
            </w:pict>
          </mc:Fallback>
        </mc:AlternateContent>
      </w:r>
    </w:p>
    <w:sectPr w:rsidR="004B5E62" w:rsidRPr="00003B81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12A0"/>
    <w:multiLevelType w:val="hybridMultilevel"/>
    <w:tmpl w:val="4AB6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FA7"/>
    <w:multiLevelType w:val="hybridMultilevel"/>
    <w:tmpl w:val="FB405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9F50BE2"/>
    <w:multiLevelType w:val="hybridMultilevel"/>
    <w:tmpl w:val="9E0CAF8E"/>
    <w:lvl w:ilvl="0" w:tplc="5D00490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7C0A"/>
    <w:multiLevelType w:val="hybridMultilevel"/>
    <w:tmpl w:val="35767D72"/>
    <w:lvl w:ilvl="0" w:tplc="921E2A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223995"/>
    <w:multiLevelType w:val="hybridMultilevel"/>
    <w:tmpl w:val="83641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2E57"/>
    <w:multiLevelType w:val="hybridMultilevel"/>
    <w:tmpl w:val="1E109538"/>
    <w:lvl w:ilvl="0" w:tplc="78500116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68E"/>
    <w:multiLevelType w:val="hybridMultilevel"/>
    <w:tmpl w:val="EB9E892E"/>
    <w:lvl w:ilvl="0" w:tplc="279E4B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36A5"/>
    <w:multiLevelType w:val="hybridMultilevel"/>
    <w:tmpl w:val="F5DEC914"/>
    <w:lvl w:ilvl="0" w:tplc="97588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03B81"/>
    <w:rsid w:val="00070348"/>
    <w:rsid w:val="001755CD"/>
    <w:rsid w:val="00280B25"/>
    <w:rsid w:val="002F601F"/>
    <w:rsid w:val="0042560C"/>
    <w:rsid w:val="004B5E62"/>
    <w:rsid w:val="004E46CB"/>
    <w:rsid w:val="004F4237"/>
    <w:rsid w:val="006A459A"/>
    <w:rsid w:val="0081710C"/>
    <w:rsid w:val="00877DA1"/>
    <w:rsid w:val="00894E47"/>
    <w:rsid w:val="008E0812"/>
    <w:rsid w:val="00946FB6"/>
    <w:rsid w:val="009D7BF7"/>
    <w:rsid w:val="009E134F"/>
    <w:rsid w:val="00A56B3F"/>
    <w:rsid w:val="00AC0D54"/>
    <w:rsid w:val="00AD39AD"/>
    <w:rsid w:val="00BB7A17"/>
    <w:rsid w:val="00CB62AD"/>
    <w:rsid w:val="00E7640B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Emily Brunton</cp:lastModifiedBy>
  <cp:revision>2</cp:revision>
  <dcterms:created xsi:type="dcterms:W3CDTF">2021-08-22T09:43:00Z</dcterms:created>
  <dcterms:modified xsi:type="dcterms:W3CDTF">2021-08-22T09:43:00Z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